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5D6AD" w14:textId="0224E780" w:rsidR="00405297" w:rsidRDefault="00F12909" w:rsidP="00D76BCC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D76BCC">
        <w:rPr>
          <w:b/>
          <w:bCs/>
        </w:rPr>
        <w:t>Volume by Cylindrical Shells</w:t>
      </w:r>
    </w:p>
    <w:p w14:paraId="5CD1BA3E" w14:textId="71406664" w:rsidR="00D76BCC" w:rsidRDefault="00D76BCC" w:rsidP="00D76BCC">
      <w:r>
        <w:t>Sometimes cross-sections can be awkward.</w:t>
      </w:r>
    </w:p>
    <w:p w14:paraId="62BDB73D" w14:textId="63E5AFDF" w:rsidR="00405297" w:rsidRDefault="00EE3BDE" w:rsidP="00C06B71">
      <w:r>
        <w:t xml:space="preserve">Demonstrate why cross-sections might be awkward using the example </w:t>
      </w:r>
      <m:oMath>
        <m:r>
          <w:rPr>
            <w:rFonts w:ascii="Cambria Math" w:hAnsi="Cambria Math"/>
          </w:rPr>
          <m:t>y=2x-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revolved around </w:t>
      </w:r>
      <m:oMath>
        <m:r>
          <w:rPr>
            <w:rFonts w:ascii="Cambria Math" w:eastAsiaTheme="minorEastAsia" w:hAnsi="Cambria Math"/>
          </w:rPr>
          <m:t xml:space="preserve">x=-1. </m:t>
        </m:r>
      </m:oMath>
      <w:r>
        <w:rPr>
          <w:rFonts w:eastAsiaTheme="minorEastAsia"/>
        </w:rPr>
        <w:t xml:space="preserve">Focus on the area enclosed by the x-axis. </w:t>
      </w:r>
    </w:p>
    <w:p w14:paraId="7D98F897" w14:textId="7085BF59" w:rsidR="00EE3BDE" w:rsidRDefault="00EE3BDE" w:rsidP="00C06B71"/>
    <w:p w14:paraId="560ABB55" w14:textId="74C18B69" w:rsidR="00EE3BDE" w:rsidRDefault="00EE3BDE" w:rsidP="00C06B71"/>
    <w:p w14:paraId="400E2BB0" w14:textId="7AAED22E" w:rsidR="00EE3BDE" w:rsidRDefault="00EE3BDE" w:rsidP="00C06B71"/>
    <w:p w14:paraId="1FC22759" w14:textId="766C45E3" w:rsidR="00EE3BDE" w:rsidRDefault="00EE3BDE" w:rsidP="00C06B71"/>
    <w:p w14:paraId="32C21D63" w14:textId="5BEE259F" w:rsidR="00EE3BDE" w:rsidRDefault="00EE3BDE" w:rsidP="00C06B71"/>
    <w:p w14:paraId="5A26299D" w14:textId="0517589C" w:rsidR="00EE3BDE" w:rsidRDefault="00EE3BDE" w:rsidP="00C06B71"/>
    <w:p w14:paraId="6BAF13B7" w14:textId="3694326A" w:rsidR="00EE3BDE" w:rsidRDefault="00EE3BDE" w:rsidP="00C06B71"/>
    <w:p w14:paraId="6E5EEBBD" w14:textId="4A86ACB1" w:rsidR="00EE3BDE" w:rsidRDefault="00EE3BDE" w:rsidP="00C06B71"/>
    <w:p w14:paraId="2B9BE608" w14:textId="16D491AF" w:rsidR="00EE3BDE" w:rsidRDefault="00EE3BDE" w:rsidP="00C06B71"/>
    <w:p w14:paraId="73E592B4" w14:textId="493A0311" w:rsidR="00EE3BDE" w:rsidRDefault="00EE3BDE" w:rsidP="00C06B71"/>
    <w:p w14:paraId="519490CC" w14:textId="4B83B1FC" w:rsidR="00EE3BDE" w:rsidRDefault="00EE3BDE" w:rsidP="00C06B71"/>
    <w:p w14:paraId="164FDC27" w14:textId="10BD8236" w:rsidR="00EE3BDE" w:rsidRDefault="00EE3BDE" w:rsidP="00C06B71"/>
    <w:p w14:paraId="51391461" w14:textId="15CFA103" w:rsidR="00EE3BDE" w:rsidRDefault="00EE3BDE" w:rsidP="00C06B71"/>
    <w:p w14:paraId="5960A669" w14:textId="6BDCFE6E" w:rsidR="00EE3BDE" w:rsidRDefault="00EE3BDE" w:rsidP="00C06B71"/>
    <w:p w14:paraId="1819BE92" w14:textId="2EB09D37" w:rsidR="00EE3BDE" w:rsidRDefault="00EE3BDE" w:rsidP="00C06B71"/>
    <w:p w14:paraId="488C06F8" w14:textId="3EF43694" w:rsidR="00EE3BDE" w:rsidRDefault="00EE3BDE" w:rsidP="00C06B71"/>
    <w:p w14:paraId="39DEA77B" w14:textId="3991E8B9" w:rsidR="00EE3BDE" w:rsidRDefault="00EE3BDE" w:rsidP="00C06B71"/>
    <w:p w14:paraId="2D99CDC9" w14:textId="007863ED" w:rsidR="00EE3BDE" w:rsidRDefault="00EE3BDE" w:rsidP="00C06B71"/>
    <w:p w14:paraId="259E2EA6" w14:textId="40706EF2" w:rsidR="00EE3BDE" w:rsidRDefault="00EE3BDE" w:rsidP="00C06B71"/>
    <w:p w14:paraId="345D1AAF" w14:textId="72D588C8" w:rsidR="00EE3BDE" w:rsidRDefault="00EE3BDE" w:rsidP="00C06B71"/>
    <w:p w14:paraId="04ED5F5D" w14:textId="1672013B" w:rsidR="00EE3BDE" w:rsidRDefault="00EE3BDE" w:rsidP="00C06B71"/>
    <w:p w14:paraId="2EA5FED7" w14:textId="312E3FBE" w:rsidR="00EE3BDE" w:rsidRDefault="00EE3BDE" w:rsidP="00C06B71"/>
    <w:p w14:paraId="56503A5B" w14:textId="5EDBA932" w:rsidR="00EE3BDE" w:rsidRDefault="00EE3BDE" w:rsidP="00C06B71"/>
    <w:p w14:paraId="2BF6D1D6" w14:textId="36DCBD15" w:rsidR="00EE3BDE" w:rsidRDefault="00EE3BDE" w:rsidP="00C06B71"/>
    <w:p w14:paraId="4D4EAD43" w14:textId="5E59CCFD" w:rsidR="00EE3BDE" w:rsidRDefault="00EE3BDE" w:rsidP="00C06B71"/>
    <w:p w14:paraId="3619E419" w14:textId="77777777" w:rsidR="00EE3BDE" w:rsidRDefault="00EE3BDE" w:rsidP="00C06B71"/>
    <w:p w14:paraId="675E9FAA" w14:textId="342025BC" w:rsidR="00EE3BDE" w:rsidRDefault="00EE3BDE" w:rsidP="00C06B71"/>
    <w:p w14:paraId="50546321" w14:textId="4F927E09" w:rsidR="00EE3BDE" w:rsidRDefault="00EE3BDE" w:rsidP="00C06B71">
      <w:r>
        <w:lastRenderedPageBreak/>
        <w:t xml:space="preserve">Another way to calculate volume is by using a cylindrical shell. Draw how a cylindrical shell is constructed. How do we compute the volume of a shell? </w:t>
      </w:r>
    </w:p>
    <w:p w14:paraId="2DCA5129" w14:textId="45985BA0" w:rsidR="00EE3BDE" w:rsidRDefault="00EE3BDE" w:rsidP="00C06B71"/>
    <w:p w14:paraId="00FFD8C7" w14:textId="722C00FD" w:rsidR="00EE3BDE" w:rsidRDefault="00EE3BDE" w:rsidP="00C06B71"/>
    <w:p w14:paraId="3ACB50B0" w14:textId="77777777" w:rsidR="00EE3BDE" w:rsidRDefault="00EE3BDE" w:rsidP="00C06B71"/>
    <w:p w14:paraId="64391D1F" w14:textId="7E1F0972" w:rsidR="00EE3BDE" w:rsidRDefault="00EE3BDE" w:rsidP="00C06B71"/>
    <w:p w14:paraId="07BA5CCB" w14:textId="3BBE4E85" w:rsidR="00EE3BDE" w:rsidRDefault="00EE3BDE" w:rsidP="00C06B71"/>
    <w:p w14:paraId="0ED7273A" w14:textId="6F08868D" w:rsidR="00EE3BDE" w:rsidRDefault="00EE3BDE" w:rsidP="00C06B71"/>
    <w:p w14:paraId="351ECF0D" w14:textId="77777777" w:rsidR="00EE3BDE" w:rsidRDefault="00EE3BDE" w:rsidP="00C06B71"/>
    <w:p w14:paraId="2BE857C2" w14:textId="0B7B8692" w:rsidR="00EE3BDE" w:rsidRDefault="00EE3BDE" w:rsidP="00C06B71"/>
    <w:p w14:paraId="1CE64165" w14:textId="48677591" w:rsidR="00EE3BDE" w:rsidRDefault="00EE3BDE" w:rsidP="00C06B71"/>
    <w:p w14:paraId="44160628" w14:textId="1BF6F524" w:rsidR="00EE3BDE" w:rsidRDefault="00EE3BDE" w:rsidP="00C06B71"/>
    <w:p w14:paraId="6C2719ED" w14:textId="331A8D9D" w:rsidR="00EE3BDE" w:rsidRDefault="00EE3BDE" w:rsidP="00C06B71"/>
    <w:p w14:paraId="1CB784E6" w14:textId="46E420F9" w:rsidR="00EE3BDE" w:rsidRDefault="00EE3BDE" w:rsidP="00C06B71">
      <w:r>
        <w:t xml:space="preserve">Now draw how a cylindrical shell might fit into your sketch. Your sketch does not have to be perfect – you just need to use it </w:t>
      </w:r>
      <w:proofErr w:type="gramStart"/>
      <w:r>
        <w:t>as a way to</w:t>
      </w:r>
      <w:proofErr w:type="gramEnd"/>
      <w:r>
        <w:t xml:space="preserve"> wrap your head around the idea. Draw multiple sketches if needed. Label the pieces of your sketch. </w:t>
      </w:r>
    </w:p>
    <w:p w14:paraId="07C5463A" w14:textId="3623C7D5" w:rsidR="00EE3BDE" w:rsidRDefault="00EE3BDE" w:rsidP="00C06B71"/>
    <w:p w14:paraId="15B60907" w14:textId="0385126F" w:rsidR="00EE3BDE" w:rsidRDefault="00EE3BDE" w:rsidP="00C06B71"/>
    <w:p w14:paraId="2320EB57" w14:textId="40F1393B" w:rsidR="00EE3BDE" w:rsidRDefault="00EE3BDE" w:rsidP="00C06B71"/>
    <w:p w14:paraId="012D50FF" w14:textId="428901D5" w:rsidR="00EE3BDE" w:rsidRDefault="00EE3BDE" w:rsidP="00C06B71"/>
    <w:p w14:paraId="1D180EE4" w14:textId="3EFFFCD9" w:rsidR="00EE3BDE" w:rsidRDefault="00EE3BDE" w:rsidP="00C06B71"/>
    <w:p w14:paraId="7D93D743" w14:textId="2BB61BA7" w:rsidR="00EE3BDE" w:rsidRDefault="00EE3BDE" w:rsidP="00C06B71"/>
    <w:p w14:paraId="044FA851" w14:textId="7EF8EC4F" w:rsidR="00EE3BDE" w:rsidRDefault="00EE3BDE" w:rsidP="00C06B71"/>
    <w:p w14:paraId="2E8E9E71" w14:textId="306125C0" w:rsidR="00EE3BDE" w:rsidRDefault="00EE3BDE" w:rsidP="00C06B71"/>
    <w:p w14:paraId="19F20248" w14:textId="6BB86A4E" w:rsidR="00EE3BDE" w:rsidRDefault="00EE3BDE" w:rsidP="00C06B71"/>
    <w:p w14:paraId="1CD324FB" w14:textId="6B3E615C" w:rsidR="00EE3BDE" w:rsidRDefault="00EE3BDE" w:rsidP="00C06B71"/>
    <w:p w14:paraId="5329FEC2" w14:textId="0D1F2788" w:rsidR="00EE3BDE" w:rsidRDefault="00EE3BDE" w:rsidP="00C06B71"/>
    <w:p w14:paraId="7F3C31B8" w14:textId="77777777" w:rsidR="00EE3BDE" w:rsidRDefault="00EE3BDE" w:rsidP="00C06B71"/>
    <w:p w14:paraId="78430D50" w14:textId="24E34F8C" w:rsidR="00EE3BDE" w:rsidRDefault="00EE3BDE" w:rsidP="00C06B71"/>
    <w:p w14:paraId="3F6F7F02" w14:textId="33683EB4" w:rsidR="00EE3BDE" w:rsidRDefault="00EE3BDE" w:rsidP="00C06B71"/>
    <w:p w14:paraId="413A441A" w14:textId="73536293" w:rsidR="00EE3BDE" w:rsidRDefault="00EE3BDE" w:rsidP="00C06B71"/>
    <w:p w14:paraId="74C803C9" w14:textId="38461D6C" w:rsidR="00EE3BDE" w:rsidRDefault="00EE3BDE" w:rsidP="00C06B71"/>
    <w:p w14:paraId="74E3852F" w14:textId="3F42EEBB" w:rsidR="00EE3BDE" w:rsidRDefault="00EE3BDE" w:rsidP="00C06B71">
      <w:r>
        <w:t xml:space="preserve">One of the keys to using cylindrical shells is what? </w:t>
      </w:r>
    </w:p>
    <w:p w14:paraId="05CD58C6" w14:textId="31D3596E" w:rsidR="00EE3BDE" w:rsidRDefault="00EE3BDE" w:rsidP="00C06B71"/>
    <w:p w14:paraId="141A9EF7" w14:textId="5C512094" w:rsidR="00EE3BDE" w:rsidRDefault="00EE3BDE" w:rsidP="00C06B71"/>
    <w:p w14:paraId="2F5BA61C" w14:textId="6A003991" w:rsidR="00EE3BDE" w:rsidRDefault="00EE3BDE" w:rsidP="00C06B71"/>
    <w:p w14:paraId="25AD4EC3" w14:textId="45336F0C" w:rsidR="00EE3BDE" w:rsidRDefault="00EE3BDE" w:rsidP="00C06B71">
      <w:r>
        <w:t>Explain how the volume formula will relate to integration:</w:t>
      </w:r>
    </w:p>
    <w:p w14:paraId="6137FD8B" w14:textId="3C06A3B3" w:rsidR="00EE3BDE" w:rsidRDefault="00EE3BDE" w:rsidP="00C06B71"/>
    <w:p w14:paraId="65C2DA93" w14:textId="7F481D5A" w:rsidR="00EE3BDE" w:rsidRDefault="00EE3BDE" w:rsidP="00C06B71"/>
    <w:p w14:paraId="0C9B11BD" w14:textId="340445DE" w:rsidR="00EE3BDE" w:rsidRDefault="00EE3BDE" w:rsidP="00C06B71"/>
    <w:p w14:paraId="22F9370F" w14:textId="12476919" w:rsidR="00EE3BDE" w:rsidRDefault="00EE3BDE" w:rsidP="00C06B71"/>
    <w:p w14:paraId="5897A305" w14:textId="4C55E6D5" w:rsidR="002B510C" w:rsidRDefault="002B510C" w:rsidP="00C06B71"/>
    <w:p w14:paraId="1685686D" w14:textId="1703D86B" w:rsidR="002B510C" w:rsidRDefault="002B510C" w:rsidP="00C06B71"/>
    <w:p w14:paraId="09924AE7" w14:textId="4C504514" w:rsidR="002B510C" w:rsidRDefault="002B510C" w:rsidP="00C06B71"/>
    <w:p w14:paraId="3E76DCD8" w14:textId="7103165E" w:rsidR="002B510C" w:rsidRDefault="002B510C" w:rsidP="00C06B71"/>
    <w:p w14:paraId="1E7E146E" w14:textId="65E2723C" w:rsidR="002B510C" w:rsidRDefault="002B510C" w:rsidP="00C06B71"/>
    <w:p w14:paraId="3B45636E" w14:textId="7004418F" w:rsidR="002B510C" w:rsidRDefault="002B510C" w:rsidP="00C06B71"/>
    <w:p w14:paraId="6E53F98A" w14:textId="2699273C" w:rsidR="002B510C" w:rsidRDefault="002B510C" w:rsidP="00C06B71"/>
    <w:p w14:paraId="5C82E543" w14:textId="77777777" w:rsidR="002B510C" w:rsidRDefault="002B510C" w:rsidP="00C06B71"/>
    <w:p w14:paraId="2494E5FA" w14:textId="7F477584" w:rsidR="00EE3BDE" w:rsidRDefault="00EE3BDE" w:rsidP="00C06B71"/>
    <w:p w14:paraId="73745704" w14:textId="513B1D47" w:rsidR="00EE3BDE" w:rsidRDefault="00EE3BDE" w:rsidP="00C06B71"/>
    <w:p w14:paraId="63DF0B20" w14:textId="7EBABEC3" w:rsidR="00EE3BDE" w:rsidRDefault="00EE3BDE" w:rsidP="00C06B71"/>
    <w:p w14:paraId="5D352D82" w14:textId="1456DEE7" w:rsidR="00EE3BDE" w:rsidRDefault="00EE3BDE" w:rsidP="00C06B71">
      <w:pPr>
        <w:rPr>
          <w:b/>
          <w:bCs/>
        </w:rPr>
      </w:pPr>
      <w:r>
        <w:rPr>
          <w:b/>
          <w:bCs/>
        </w:rPr>
        <w:t xml:space="preserve">Shell Formula for A Revolution Around Any Vertical Line x=L </w:t>
      </w:r>
    </w:p>
    <w:p w14:paraId="63B20A33" w14:textId="403E2EE7" w:rsidR="00EE3BDE" w:rsidRDefault="00EE3BDE" w:rsidP="00C06B71">
      <w:pPr>
        <w:rPr>
          <w:b/>
          <w:bCs/>
        </w:rPr>
      </w:pPr>
    </w:p>
    <w:p w14:paraId="2C9A2EBC" w14:textId="31FF9B78" w:rsidR="00EE3BDE" w:rsidRDefault="00EE3BDE" w:rsidP="00C06B71">
      <w:pPr>
        <w:rPr>
          <w:b/>
          <w:bCs/>
        </w:rPr>
      </w:pPr>
    </w:p>
    <w:p w14:paraId="35FC14C6" w14:textId="22B5C307" w:rsidR="00EE3BDE" w:rsidRDefault="00EE3BDE" w:rsidP="00C06B71">
      <w:pPr>
        <w:rPr>
          <w:b/>
          <w:bCs/>
        </w:rPr>
      </w:pPr>
    </w:p>
    <w:p w14:paraId="3207A7E1" w14:textId="6AC02F63" w:rsidR="00EE3BDE" w:rsidRDefault="00EE3BDE" w:rsidP="00C06B71">
      <w:pPr>
        <w:rPr>
          <w:b/>
          <w:bCs/>
        </w:rPr>
      </w:pPr>
    </w:p>
    <w:p w14:paraId="69E6E232" w14:textId="59809452" w:rsidR="00EE3BDE" w:rsidRDefault="00EE3BDE" w:rsidP="00C06B71">
      <w:pPr>
        <w:rPr>
          <w:b/>
          <w:bCs/>
        </w:rPr>
      </w:pPr>
    </w:p>
    <w:p w14:paraId="34C6E6CE" w14:textId="4D913E95" w:rsidR="00EE3BDE" w:rsidRDefault="00EE3BDE" w:rsidP="00C06B71">
      <w:pPr>
        <w:rPr>
          <w:b/>
          <w:bCs/>
        </w:rPr>
      </w:pPr>
    </w:p>
    <w:p w14:paraId="581ABA7C" w14:textId="14711784" w:rsidR="00EE3BDE" w:rsidRDefault="00EE3BDE" w:rsidP="00C06B71">
      <w:pPr>
        <w:rPr>
          <w:b/>
          <w:bCs/>
        </w:rPr>
      </w:pPr>
    </w:p>
    <w:p w14:paraId="519FEF14" w14:textId="7FA3C115" w:rsidR="00EE3BDE" w:rsidRDefault="00EE3BDE" w:rsidP="00C06B71">
      <w:pPr>
        <w:rPr>
          <w:b/>
          <w:bCs/>
        </w:rPr>
      </w:pPr>
    </w:p>
    <w:p w14:paraId="48333545" w14:textId="6F8F6E9B" w:rsidR="00EE3BDE" w:rsidRDefault="00EE3BDE" w:rsidP="00C06B71">
      <w:pPr>
        <w:rPr>
          <w:b/>
          <w:bCs/>
        </w:rPr>
      </w:pPr>
    </w:p>
    <w:p w14:paraId="31B45677" w14:textId="193B954D" w:rsidR="00EE3BDE" w:rsidRDefault="00EE3BDE" w:rsidP="00C06B71"/>
    <w:p w14:paraId="1DDB7CDF" w14:textId="2C766315" w:rsidR="009708C2" w:rsidRDefault="009708C2" w:rsidP="00C06B71">
      <w:r>
        <w:t xml:space="preserve">What assumptions do we make about calculating volume in this manner? </w:t>
      </w:r>
    </w:p>
    <w:p w14:paraId="54C3F86A" w14:textId="7D1DE7E6" w:rsidR="009708C2" w:rsidRDefault="009708C2" w:rsidP="00C06B71"/>
    <w:p w14:paraId="7F566A3F" w14:textId="3136F14B" w:rsidR="009708C2" w:rsidRDefault="009708C2" w:rsidP="00C06B71"/>
    <w:p w14:paraId="23D38E35" w14:textId="0603576E" w:rsidR="009708C2" w:rsidRDefault="009708C2" w:rsidP="00C06B71"/>
    <w:p w14:paraId="493DD813" w14:textId="649724D2" w:rsidR="009708C2" w:rsidRDefault="009708C2" w:rsidP="00C06B71"/>
    <w:p w14:paraId="156C76EA" w14:textId="7D1AB4B0" w:rsidR="009708C2" w:rsidRDefault="009708C2" w:rsidP="00C06B71"/>
    <w:p w14:paraId="0492C14C" w14:textId="0D0E2FBE" w:rsidR="009708C2" w:rsidRDefault="009708C2" w:rsidP="00C06B71"/>
    <w:p w14:paraId="744A4929" w14:textId="60E5B27D" w:rsidR="009708C2" w:rsidRDefault="009708C2" w:rsidP="00C06B71"/>
    <w:p w14:paraId="66FD4458" w14:textId="1D33C321" w:rsidR="009708C2" w:rsidRDefault="009708C2" w:rsidP="00C06B71"/>
    <w:p w14:paraId="65D196B0" w14:textId="348EC5A4" w:rsidR="009708C2" w:rsidRDefault="009708C2" w:rsidP="00C06B71"/>
    <w:p w14:paraId="6440E70A" w14:textId="28EC48E5" w:rsidR="009708C2" w:rsidRDefault="009708C2" w:rsidP="00C06B71"/>
    <w:p w14:paraId="0BB54001" w14:textId="43650C6D" w:rsidR="009708C2" w:rsidRDefault="009708C2" w:rsidP="00C06B71"/>
    <w:p w14:paraId="352FA081" w14:textId="749396A7" w:rsidR="009708C2" w:rsidRDefault="009708C2" w:rsidP="00C06B71">
      <w:r>
        <w:rPr>
          <w:b/>
          <w:bCs/>
          <w:u w:val="single"/>
        </w:rPr>
        <w:t>Example</w:t>
      </w:r>
      <w:r>
        <w:t xml:space="preserve"> Find the volume generated by revolving the bounded region about the </w:t>
      </w:r>
      <w:r w:rsidR="00F43F9F">
        <w:t>y</w:t>
      </w:r>
      <w:r>
        <w:t>-axis:</w:t>
      </w:r>
    </w:p>
    <w:p w14:paraId="210B6184" w14:textId="20C3CACA" w:rsidR="009708C2" w:rsidRPr="009708C2" w:rsidRDefault="009708C2" w:rsidP="00C06B7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y=x, y=-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x, x=4</m:t>
          </m:r>
        </m:oMath>
      </m:oMathPara>
    </w:p>
    <w:p w14:paraId="20A2B15B" w14:textId="1C7AB405" w:rsidR="009708C2" w:rsidRDefault="009708C2" w:rsidP="00C06B71">
      <w:pPr>
        <w:rPr>
          <w:rFonts w:eastAsiaTheme="minorEastAsia"/>
        </w:rPr>
      </w:pPr>
    </w:p>
    <w:p w14:paraId="2A58F3FE" w14:textId="31951863" w:rsidR="009708C2" w:rsidRDefault="009708C2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2FD7640" w14:textId="373AAE66" w:rsidR="009708C2" w:rsidRDefault="009708C2" w:rsidP="009708C2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Find the volume generated by revolving the bounded region about the line </w:t>
      </w:r>
      <m:oMath>
        <m:r>
          <w:rPr>
            <w:rFonts w:ascii="Cambria Math" w:hAnsi="Cambria Math"/>
          </w:rPr>
          <m:t>y=-1</m:t>
        </m:r>
      </m:oMath>
    </w:p>
    <w:p w14:paraId="45831EF3" w14:textId="76563625" w:rsidR="009708C2" w:rsidRPr="009708C2" w:rsidRDefault="009708C2" w:rsidP="009708C2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y, y=</m:t>
          </m:r>
          <m:r>
            <w:rPr>
              <w:rFonts w:ascii="Cambria Math" w:hAnsi="Cambria Math"/>
            </w:rPr>
            <m:t>0</m:t>
          </m:r>
          <m:r>
            <w:rPr>
              <w:rFonts w:ascii="Cambria Math" w:hAnsi="Cambria Math"/>
            </w:rPr>
            <m:t>, x=4</m:t>
          </m:r>
        </m:oMath>
      </m:oMathPara>
    </w:p>
    <w:p w14:paraId="207557F7" w14:textId="50BC5846" w:rsidR="009708C2" w:rsidRDefault="009708C2" w:rsidP="009708C2">
      <w:pPr>
        <w:rPr>
          <w:rFonts w:eastAsiaTheme="minorEastAsia"/>
        </w:rPr>
      </w:pPr>
    </w:p>
    <w:p w14:paraId="64936273" w14:textId="0534BAA2" w:rsidR="009708C2" w:rsidRDefault="009708C2" w:rsidP="009708C2">
      <w:pPr>
        <w:rPr>
          <w:rFonts w:eastAsiaTheme="minorEastAsia"/>
        </w:rPr>
      </w:pPr>
    </w:p>
    <w:p w14:paraId="52E89F0F" w14:textId="77777777" w:rsidR="009708C2" w:rsidRDefault="009708C2" w:rsidP="009708C2"/>
    <w:p w14:paraId="3FD561E3" w14:textId="77777777" w:rsidR="009708C2" w:rsidRPr="009708C2" w:rsidRDefault="009708C2" w:rsidP="00C06B71"/>
    <w:p w14:paraId="29AEE122" w14:textId="34FF9F75" w:rsidR="00EE3BDE" w:rsidRDefault="00EE3BDE" w:rsidP="00C06B71"/>
    <w:p w14:paraId="4D9517A1" w14:textId="77777777" w:rsidR="00EE3BDE" w:rsidRPr="00EE3BDE" w:rsidRDefault="00EE3BDE" w:rsidP="00C06B71"/>
    <w:sectPr w:rsidR="00EE3BDE" w:rsidRPr="00EE3BD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C7ACE" w14:textId="77777777" w:rsidR="004C3629" w:rsidRDefault="004C3629" w:rsidP="002B1E9C">
      <w:pPr>
        <w:spacing w:after="0" w:line="240" w:lineRule="auto"/>
      </w:pPr>
      <w:r>
        <w:separator/>
      </w:r>
    </w:p>
  </w:endnote>
  <w:endnote w:type="continuationSeparator" w:id="0">
    <w:p w14:paraId="729733EA" w14:textId="77777777" w:rsidR="004C3629" w:rsidRDefault="004C362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428C2" w14:textId="77777777" w:rsidR="004C3629" w:rsidRDefault="004C3629" w:rsidP="002B1E9C">
      <w:pPr>
        <w:spacing w:after="0" w:line="240" w:lineRule="auto"/>
      </w:pPr>
      <w:r>
        <w:separator/>
      </w:r>
    </w:p>
  </w:footnote>
  <w:footnote w:type="continuationSeparator" w:id="0">
    <w:p w14:paraId="43F4A0CD" w14:textId="77777777" w:rsidR="004C3629" w:rsidRDefault="004C362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6595000">
    <w:abstractNumId w:val="1"/>
  </w:num>
  <w:num w:numId="2" w16cid:durableId="611934989">
    <w:abstractNumId w:val="2"/>
  </w:num>
  <w:num w:numId="3" w16cid:durableId="143010538">
    <w:abstractNumId w:val="0"/>
  </w:num>
  <w:num w:numId="4" w16cid:durableId="96424167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10FA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34F1"/>
    <w:rsid w:val="00296EA6"/>
    <w:rsid w:val="002B1E9C"/>
    <w:rsid w:val="002B510C"/>
    <w:rsid w:val="002B53A4"/>
    <w:rsid w:val="002C7B6A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90E12"/>
    <w:rsid w:val="003948B4"/>
    <w:rsid w:val="003A1862"/>
    <w:rsid w:val="003A64B7"/>
    <w:rsid w:val="003A729A"/>
    <w:rsid w:val="003C7DA4"/>
    <w:rsid w:val="003D371B"/>
    <w:rsid w:val="004024F3"/>
    <w:rsid w:val="00405297"/>
    <w:rsid w:val="00431778"/>
    <w:rsid w:val="0044410F"/>
    <w:rsid w:val="004520FB"/>
    <w:rsid w:val="00452FA7"/>
    <w:rsid w:val="00456D88"/>
    <w:rsid w:val="004570E3"/>
    <w:rsid w:val="004663D9"/>
    <w:rsid w:val="004769C9"/>
    <w:rsid w:val="00495810"/>
    <w:rsid w:val="004C3629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3C4C"/>
    <w:rsid w:val="006071C2"/>
    <w:rsid w:val="00607EDA"/>
    <w:rsid w:val="0061198D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70CA7"/>
    <w:rsid w:val="007809C2"/>
    <w:rsid w:val="0079461F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7257D"/>
    <w:rsid w:val="00886388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77372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4077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26DD4"/>
    <w:rsid w:val="00D41A72"/>
    <w:rsid w:val="00D62762"/>
    <w:rsid w:val="00D76BCC"/>
    <w:rsid w:val="00D76E83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3ADD"/>
    <w:rsid w:val="00EE310A"/>
    <w:rsid w:val="00EE3BDE"/>
    <w:rsid w:val="00EF150D"/>
    <w:rsid w:val="00F02072"/>
    <w:rsid w:val="00F10560"/>
    <w:rsid w:val="00F12909"/>
    <w:rsid w:val="00F178D9"/>
    <w:rsid w:val="00F27FFD"/>
    <w:rsid w:val="00F43F9F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Volume by Cylindrical Shells</dc:title>
  <dc:subject/>
  <dc:creator>jenniferanne.hill@gmail.com</dc:creator>
  <cp:keywords/>
  <dc:description/>
  <cp:lastModifiedBy>Hill, Jen</cp:lastModifiedBy>
  <cp:revision>7</cp:revision>
  <cp:lastPrinted>2023-01-31T21:29:00Z</cp:lastPrinted>
  <dcterms:created xsi:type="dcterms:W3CDTF">2023-01-29T20:53:00Z</dcterms:created>
  <dcterms:modified xsi:type="dcterms:W3CDTF">2024-08-26T14:03:00Z</dcterms:modified>
  <dc:language>en-US</dc:language>
</cp:coreProperties>
</file>